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86" w:rsidRPr="00E74A86" w:rsidRDefault="00E74A86" w:rsidP="006F3AEA">
      <w:pPr>
        <w:widowControl w:val="0"/>
        <w:spacing w:before="29" w:after="0" w:line="240" w:lineRule="auto"/>
        <w:ind w:right="1404"/>
        <w:rPr>
          <w:rFonts w:ascii="Times New Roman" w:eastAsia="Times New Roman" w:hAnsi="Times New Roman" w:cs="Times New Roman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A</w:t>
      </w:r>
      <w:r w:rsidRPr="00E74A86">
        <w:rPr>
          <w:rFonts w:ascii="Times New Roman" w:eastAsia="Times New Roman" w:hAnsi="Times New Roman" w:cs="Times New Roman"/>
          <w:spacing w:val="-10"/>
          <w:sz w:val="24"/>
          <w:szCs w:val="24"/>
          <w:u w:val="thick" w:color="000000"/>
        </w:rPr>
        <w:t>L</w:t>
      </w:r>
      <w:r w:rsidRPr="00E74A86"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 w:rsidRPr="00E74A86"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>E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G</w:t>
      </w:r>
      <w:r w:rsidRPr="00E74A8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 w:rsidRPr="00E74A86">
        <w:rPr>
          <w:rFonts w:ascii="Times New Roman" w:eastAsia="Times New Roman" w:hAnsi="Times New Roman" w:cs="Times New Roman"/>
          <w:spacing w:val="7"/>
          <w:sz w:val="24"/>
          <w:szCs w:val="24"/>
          <w:u w:val="thick" w:color="000000"/>
        </w:rPr>
        <w:t>T</w:t>
      </w:r>
      <w:r w:rsidRPr="00E74A8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 w:rsidRPr="00E74A86"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1:</w:t>
      </w:r>
      <w:r w:rsidRPr="00E74A86">
        <w:rPr>
          <w:rFonts w:ascii="Times New Roman" w:eastAsia="Times New Roman" w:hAnsi="Times New Roman" w:cs="Times New Roman"/>
          <w:spacing w:val="22"/>
          <w:sz w:val="24"/>
          <w:szCs w:val="24"/>
          <w:u w:val="thick" w:color="000000"/>
        </w:rPr>
        <w:t xml:space="preserve"> </w:t>
      </w:r>
      <w:r w:rsidRPr="00E74A86">
        <w:rPr>
          <w:rFonts w:ascii="Times New Roman" w:eastAsia="Times New Roman" w:hAnsi="Times New Roman" w:cs="Times New Roman"/>
          <w:spacing w:val="6"/>
          <w:sz w:val="24"/>
          <w:szCs w:val="24"/>
          <w:u w:val="thick" w:color="000000"/>
        </w:rPr>
        <w:t>C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L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 w:rsidRPr="00E74A86"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N</w:t>
      </w:r>
      <w:r w:rsidRPr="00E74A8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</w:t>
      </w:r>
      <w:r w:rsidRPr="00E74A86">
        <w:rPr>
          <w:rFonts w:ascii="Times New Roman" w:eastAsia="Times New Roman" w:hAnsi="Times New Roman" w:cs="Times New Roman"/>
          <w:spacing w:val="6"/>
          <w:sz w:val="24"/>
          <w:szCs w:val="24"/>
          <w:u w:val="thick" w:color="000000"/>
        </w:rPr>
        <w:t>A</w:t>
      </w:r>
      <w:r w:rsidRPr="00E74A86">
        <w:rPr>
          <w:rFonts w:ascii="Times New Roman" w:eastAsia="Times New Roman" w:hAnsi="Times New Roman" w:cs="Times New Roman"/>
          <w:spacing w:val="-9"/>
          <w:sz w:val="24"/>
          <w:szCs w:val="24"/>
          <w:u w:val="thick" w:color="000000"/>
        </w:rPr>
        <w:t>R</w:t>
      </w:r>
      <w:r w:rsidRPr="00E74A86"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>I</w:t>
      </w:r>
      <w:r w:rsidRPr="00E74A8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 w:rsidRPr="00E74A86"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</w:t>
      </w:r>
      <w:r w:rsidRPr="00E74A86">
        <w:rPr>
          <w:rFonts w:ascii="Times New Roman" w:eastAsia="Times New Roman" w:hAnsi="Times New Roman" w:cs="Times New Roman"/>
          <w:spacing w:val="-4"/>
          <w:sz w:val="24"/>
          <w:szCs w:val="24"/>
          <w:u w:val="thick" w:color="000000"/>
        </w:rPr>
        <w:t>E</w:t>
      </w:r>
      <w:r w:rsidRPr="00E74A86">
        <w:rPr>
          <w:rFonts w:ascii="Times New Roman" w:eastAsia="Times New Roman" w:hAnsi="Times New Roman" w:cs="Times New Roman"/>
          <w:spacing w:val="-10"/>
          <w:sz w:val="24"/>
          <w:szCs w:val="24"/>
          <w:u w:val="thick" w:color="000000"/>
        </w:rPr>
        <w:t>L</w:t>
      </w:r>
      <w:r w:rsidRPr="00E74A86">
        <w:rPr>
          <w:rFonts w:ascii="Times New Roman" w:eastAsia="Times New Roman" w:hAnsi="Times New Roman" w:cs="Times New Roman"/>
          <w:spacing w:val="-17"/>
          <w:sz w:val="24"/>
          <w:szCs w:val="24"/>
          <w:u w:val="thick" w:color="000000"/>
        </w:rPr>
        <w:t>L</w:t>
      </w:r>
      <w:r w:rsidRPr="00E74A86">
        <w:rPr>
          <w:rFonts w:ascii="Times New Roman" w:eastAsia="Times New Roman" w:hAnsi="Times New Roman" w:cs="Times New Roman"/>
          <w:spacing w:val="-10"/>
          <w:sz w:val="24"/>
          <w:szCs w:val="24"/>
          <w:u w:val="thick" w:color="000000"/>
        </w:rPr>
        <w:t>’</w:t>
      </w:r>
      <w:r w:rsidRPr="00E74A86">
        <w:rPr>
          <w:rFonts w:ascii="Times New Roman" w:eastAsia="Times New Roman" w:hAnsi="Times New Roman" w:cs="Times New Roman"/>
          <w:spacing w:val="-4"/>
          <w:sz w:val="24"/>
          <w:szCs w:val="24"/>
          <w:u w:val="thick" w:color="000000"/>
        </w:rPr>
        <w:t>A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T</w:t>
      </w:r>
      <w:r w:rsidRPr="00E74A86">
        <w:rPr>
          <w:rFonts w:ascii="Times New Roman" w:eastAsia="Times New Roman" w:hAnsi="Times New Roman" w:cs="Times New Roman"/>
          <w:spacing w:val="-14"/>
          <w:sz w:val="24"/>
          <w:szCs w:val="24"/>
          <w:u w:val="thick" w:color="000000"/>
        </w:rPr>
        <w:t>T</w:t>
      </w:r>
      <w:r w:rsidRPr="00E74A86"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 w:rsidRPr="00E74A86">
        <w:rPr>
          <w:rFonts w:ascii="Times New Roman" w:eastAsia="Times New Roman" w:hAnsi="Times New Roman" w:cs="Times New Roman"/>
          <w:spacing w:val="-21"/>
          <w:sz w:val="24"/>
          <w:szCs w:val="24"/>
          <w:u w:val="thick" w:color="000000"/>
        </w:rPr>
        <w:t>V</w:t>
      </w:r>
      <w:r w:rsidRPr="00E74A86"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 w:rsidRPr="00E74A86">
        <w:rPr>
          <w:rFonts w:ascii="Times New Roman" w:eastAsia="Times New Roman" w:hAnsi="Times New Roman" w:cs="Times New Roman"/>
          <w:spacing w:val="-10"/>
          <w:sz w:val="24"/>
          <w:szCs w:val="24"/>
          <w:u w:val="thick" w:color="000000"/>
        </w:rPr>
        <w:t>T</w:t>
      </w:r>
      <w:r w:rsidRPr="00E74A86">
        <w:rPr>
          <w:rFonts w:ascii="Times New Roman" w:eastAsia="Times New Roman" w:hAnsi="Times New Roman" w:cs="Times New Roman"/>
          <w:spacing w:val="-11"/>
          <w:sz w:val="24"/>
          <w:szCs w:val="24"/>
          <w:u w:val="thick" w:color="000000"/>
        </w:rPr>
        <w:t>A</w:t>
      </w:r>
      <w:r w:rsidRPr="00E74A8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’</w:t>
      </w:r>
      <w:r w:rsidRPr="00E74A86">
        <w:rPr>
          <w:rFonts w:ascii="Times New Roman" w:eastAsia="Times New Roman" w:hAnsi="Times New Roman" w:cs="Times New Roman"/>
          <w:spacing w:val="-16"/>
          <w:sz w:val="24"/>
          <w:szCs w:val="24"/>
          <w:u w:val="thick" w:color="000000"/>
        </w:rPr>
        <w:t xml:space="preserve"> </w:t>
      </w:r>
      <w:r w:rsidRPr="00E74A86">
        <w:rPr>
          <w:rFonts w:ascii="Times New Roman" w:eastAsia="Times New Roman" w:hAnsi="Times New Roman" w:cs="Times New Roman"/>
          <w:spacing w:val="-15"/>
          <w:sz w:val="24"/>
          <w:szCs w:val="24"/>
          <w:u w:val="thick" w:color="000000"/>
        </w:rPr>
        <w:t>D</w:t>
      </w:r>
      <w:r w:rsidRPr="00E74A86"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 w:rsidRPr="00E74A86"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D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 w:rsidRPr="00E74A8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</w:t>
      </w:r>
      <w:r w:rsidRPr="00E74A86">
        <w:rPr>
          <w:rFonts w:ascii="Times New Roman" w:eastAsia="Times New Roman" w:hAnsi="Times New Roman" w:cs="Times New Roman"/>
          <w:spacing w:val="-14"/>
          <w:sz w:val="24"/>
          <w:szCs w:val="24"/>
          <w:u w:val="thick" w:color="000000"/>
        </w:rPr>
        <w:t>T</w:t>
      </w:r>
      <w:r w:rsidRPr="00E74A86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ICA</w:t>
      </w:r>
      <w:r w:rsidR="005F14B4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 A </w:t>
      </w:r>
      <w:r w:rsidRPr="00E74A86"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 xml:space="preserve"> </w:t>
      </w:r>
      <w:r w:rsidRPr="00E74A86">
        <w:rPr>
          <w:rFonts w:ascii="Times New Roman" w:eastAsia="Times New Roman" w:hAnsi="Times New Roman" w:cs="Times New Roman"/>
          <w:spacing w:val="-12"/>
          <w:sz w:val="24"/>
          <w:szCs w:val="24"/>
          <w:u w:val="thick" w:color="000000"/>
        </w:rPr>
        <w:t>D</w:t>
      </w:r>
      <w:r w:rsidRPr="00E74A86">
        <w:rPr>
          <w:rFonts w:ascii="Times New Roman" w:eastAsia="Times New Roman" w:hAnsi="Times New Roman" w:cs="Times New Roman"/>
          <w:spacing w:val="7"/>
          <w:w w:val="116"/>
          <w:sz w:val="24"/>
          <w:szCs w:val="24"/>
          <w:u w:val="thick" w:color="000000"/>
        </w:rPr>
        <w:t>I</w:t>
      </w:r>
      <w:r w:rsidRPr="00E74A86"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>S</w:t>
      </w:r>
      <w:r w:rsidRPr="00E74A86">
        <w:rPr>
          <w:rFonts w:ascii="Times New Roman" w:eastAsia="Times New Roman" w:hAnsi="Times New Roman" w:cs="Times New Roman"/>
          <w:spacing w:val="5"/>
          <w:w w:val="99"/>
          <w:sz w:val="24"/>
          <w:szCs w:val="24"/>
          <w:u w:val="thick" w:color="000000"/>
        </w:rPr>
        <w:t>T</w:t>
      </w:r>
      <w:r w:rsidRPr="00E74A86">
        <w:rPr>
          <w:rFonts w:ascii="Times New Roman" w:eastAsia="Times New Roman" w:hAnsi="Times New Roman" w:cs="Times New Roman"/>
          <w:w w:val="92"/>
          <w:sz w:val="24"/>
          <w:szCs w:val="24"/>
          <w:u w:val="thick" w:color="000000"/>
        </w:rPr>
        <w:t>A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N</w:t>
      </w:r>
      <w:r w:rsidRPr="00E74A86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Z</w:t>
      </w:r>
      <w:r w:rsidRPr="00E74A86">
        <w:rPr>
          <w:rFonts w:ascii="Times New Roman" w:eastAsia="Times New Roman" w:hAnsi="Times New Roman" w:cs="Times New Roman"/>
          <w:w w:val="92"/>
          <w:sz w:val="24"/>
          <w:szCs w:val="24"/>
          <w:u w:val="thick" w:color="000000"/>
        </w:rPr>
        <w:t>A</w:t>
      </w:r>
    </w:p>
    <w:p w:rsidR="00E74A86" w:rsidRPr="00E74A86" w:rsidRDefault="00E74A86" w:rsidP="00E74A86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E74A86" w:rsidRPr="00E74A86" w:rsidRDefault="00E74A86" w:rsidP="00E74A8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E74A86" w:rsidRPr="00E74A86" w:rsidRDefault="00E74A86" w:rsidP="006F3AEA">
      <w:pPr>
        <w:widowControl w:val="0"/>
        <w:spacing w:before="29" w:after="0" w:line="275" w:lineRule="auto"/>
        <w:ind w:right="1060"/>
        <w:rPr>
          <w:rFonts w:ascii="Times New Roman" w:eastAsia="Times New Roman" w:hAnsi="Times New Roman" w:cs="Times New Roman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brare</w:t>
      </w:r>
      <w:r w:rsidRPr="00E74A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l’a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E74A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dida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74A8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E74A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uil</w:t>
      </w:r>
      <w:r w:rsidRPr="00E74A8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E74A8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74A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ascuna</w:t>
      </w:r>
      <w:r w:rsidRPr="00E74A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classe,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E74A8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nti ca</w:t>
      </w:r>
      <w:r w:rsidRPr="00E74A8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E74A86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nno</w:t>
      </w:r>
      <w:r w:rsidRPr="00E74A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74A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pia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74A8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74A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74A8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E74A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ettando</w:t>
      </w:r>
      <w:r w:rsidRPr="00E74A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E74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E74A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74A8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74A86">
        <w:rPr>
          <w:rFonts w:ascii="Times New Roman" w:eastAsia="Times New Roman" w:hAnsi="Times New Roman" w:cs="Times New Roman"/>
          <w:sz w:val="24"/>
          <w:szCs w:val="24"/>
        </w:rPr>
        <w:t>ato</w:t>
      </w:r>
      <w:r w:rsidR="005F1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A86" w:rsidRDefault="00E74A86" w:rsidP="006F3AEA">
      <w:pPr>
        <w:widowControl w:val="0"/>
        <w:tabs>
          <w:tab w:val="left" w:pos="1620"/>
        </w:tabs>
        <w:spacing w:before="5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F3AEA" w:rsidRPr="00E74A86" w:rsidRDefault="006F3AEA" w:rsidP="006F3AEA">
      <w:pPr>
        <w:widowControl w:val="0"/>
        <w:tabs>
          <w:tab w:val="left" w:pos="1620"/>
        </w:tabs>
        <w:spacing w:before="5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74A86" w:rsidRDefault="00E74A86" w:rsidP="006F3AEA">
      <w:pPr>
        <w:widowControl w:val="0"/>
        <w:spacing w:after="0" w:line="271" w:lineRule="exact"/>
        <w:ind w:right="-20"/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en-US"/>
        </w:rPr>
      </w:pPr>
      <w:proofErr w:type="spellStart"/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  <w:lang w:val="en-US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  <w:lang w:val="en-US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  <w:t>e</w:t>
      </w:r>
      <w:proofErr w:type="spellEnd"/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  <w:lang w:val="en-US"/>
        </w:rPr>
        <w:t xml:space="preserve"> </w:t>
      </w:r>
      <w:proofErr w:type="spellStart"/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US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assi</w:t>
      </w:r>
      <w:proofErr w:type="spellEnd"/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  <w:lang w:val="en-US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BIENNIO</w:t>
      </w:r>
      <w:r w:rsidRPr="00E74A86"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  <w:lang w:val="en-US"/>
        </w:rPr>
        <w:t xml:space="preserve"> </w:t>
      </w:r>
      <w:r w:rsidRPr="00E74A86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en-US"/>
        </w:rPr>
        <w:t>AFM</w:t>
      </w:r>
    </w:p>
    <w:p w:rsidR="006F3AEA" w:rsidRPr="00E74A86" w:rsidRDefault="006F3AEA" w:rsidP="006F3AEA">
      <w:pPr>
        <w:widowControl w:val="0"/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1836"/>
        <w:gridCol w:w="1589"/>
        <w:gridCol w:w="1829"/>
        <w:gridCol w:w="1349"/>
      </w:tblGrid>
      <w:tr w:rsidR="00E74A86" w:rsidRPr="00E74A86" w:rsidTr="006F3AEA">
        <w:trPr>
          <w:trHeight w:hRule="exact" w:val="286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EC. AZIENDALE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ITALIANO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SCIENZE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DELLA TERRA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SECONDA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ITALIANO</w:t>
            </w:r>
          </w:p>
        </w:tc>
      </w:tr>
    </w:tbl>
    <w:p w:rsidR="00E74A86" w:rsidRPr="00E74A86" w:rsidRDefault="00E74A86" w:rsidP="006F3AEA">
      <w:pPr>
        <w:widowControl w:val="0"/>
        <w:spacing w:before="3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E74A86" w:rsidRDefault="00E74A86" w:rsidP="006F3AEA">
      <w:pPr>
        <w:widowControl w:val="0"/>
        <w:spacing w:after="0" w:line="271" w:lineRule="exact"/>
        <w:ind w:right="-20"/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en-US"/>
        </w:rPr>
      </w:pPr>
      <w:proofErr w:type="spellStart"/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  <w:lang w:val="en-US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  <w:lang w:val="en-US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  <w:t>e</w:t>
      </w:r>
      <w:proofErr w:type="spellEnd"/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  <w:lang w:val="en-US"/>
        </w:rPr>
        <w:t xml:space="preserve"> </w:t>
      </w:r>
      <w:proofErr w:type="spellStart"/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US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assi</w:t>
      </w:r>
      <w:proofErr w:type="spellEnd"/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  <w:lang w:val="en-US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BIENNIO</w:t>
      </w:r>
      <w:r w:rsidRPr="00E74A86"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  <w:lang w:val="en-US"/>
        </w:rPr>
        <w:t xml:space="preserve"> </w:t>
      </w:r>
      <w:r w:rsidRPr="00E74A86">
        <w:rPr>
          <w:rFonts w:ascii="Times New Roman" w:eastAsia="Times New Roman" w:hAnsi="Times New Roman" w:cs="Times New Roman"/>
          <w:w w:val="109"/>
          <w:position w:val="-1"/>
          <w:sz w:val="24"/>
          <w:szCs w:val="24"/>
          <w:lang w:val="en-US"/>
        </w:rPr>
        <w:t>TURISMO</w:t>
      </w:r>
    </w:p>
    <w:p w:rsidR="006F3AEA" w:rsidRPr="00E74A86" w:rsidRDefault="006F3AEA" w:rsidP="006F3AEA">
      <w:pPr>
        <w:widowControl w:val="0"/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  <w:lang w:val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1836"/>
        <w:gridCol w:w="1589"/>
        <w:gridCol w:w="1829"/>
        <w:gridCol w:w="1349"/>
      </w:tblGrid>
      <w:tr w:rsidR="00E74A86" w:rsidRPr="00E74A86" w:rsidTr="006F3AEA">
        <w:trPr>
          <w:trHeight w:hRule="exact" w:val="286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EC. AZIENDALE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ITALIANO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SECONDA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SCIENZE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DELLA TERRA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SECONDA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ITALIANO</w:t>
            </w:r>
          </w:p>
        </w:tc>
      </w:tr>
    </w:tbl>
    <w:p w:rsidR="00E74A86" w:rsidRPr="00E74A86" w:rsidRDefault="00E74A86" w:rsidP="006F3AEA">
      <w:pPr>
        <w:widowControl w:val="0"/>
        <w:spacing w:before="3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:rsid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TRIENNIO</w:t>
      </w:r>
      <w:r w:rsidRPr="00E74A86">
        <w:rPr>
          <w:rFonts w:ascii="Times New Roman" w:eastAsia="Times New Roman" w:hAnsi="Times New Roman" w:cs="Times New Roman"/>
          <w:spacing w:val="5"/>
          <w:w w:val="106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AFM</w:t>
      </w:r>
    </w:p>
    <w:p w:rsidR="006F3AEA" w:rsidRPr="00E74A86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1869"/>
        <w:gridCol w:w="1830"/>
        <w:gridCol w:w="1929"/>
        <w:gridCol w:w="1335"/>
      </w:tblGrid>
      <w:tr w:rsidR="00E74A86" w:rsidRPr="00E74A86" w:rsidTr="006F3AEA">
        <w:trPr>
          <w:trHeight w:hRule="exact" w:val="28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EC.AZIENDALE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</w:tr>
      <w:tr w:rsidR="00E74A86" w:rsidRPr="00E74A86" w:rsidTr="006F3AEA">
        <w:trPr>
          <w:trHeight w:hRule="exact" w:val="5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EC.AZIENDALE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SECONDA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</w:tc>
      </w:tr>
    </w:tbl>
    <w:p w:rsidR="00E74A86" w:rsidRP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</w:pPr>
    </w:p>
    <w:p w:rsid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TRIENNIO</w:t>
      </w:r>
      <w:r w:rsidRPr="00E74A86">
        <w:rPr>
          <w:rFonts w:ascii="Times New Roman" w:eastAsia="Times New Roman" w:hAnsi="Times New Roman" w:cs="Times New Roman"/>
          <w:spacing w:val="5"/>
          <w:w w:val="106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RIM</w:t>
      </w:r>
    </w:p>
    <w:p w:rsidR="006F3AEA" w:rsidRPr="00E74A86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1869"/>
        <w:gridCol w:w="1830"/>
        <w:gridCol w:w="1929"/>
        <w:gridCol w:w="1324"/>
      </w:tblGrid>
      <w:tr w:rsidR="00E74A86" w:rsidRPr="00E74A86" w:rsidTr="006F3AEA">
        <w:trPr>
          <w:trHeight w:hRule="exact" w:val="28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EC.AZIENDALE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TERZA LINGUA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</w:tr>
      <w:tr w:rsidR="00E74A86" w:rsidRPr="00E74A86" w:rsidTr="006F3AEA">
        <w:trPr>
          <w:trHeight w:hRule="exact" w:val="5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EC.AZIENDALE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SECONDA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</w:tc>
      </w:tr>
    </w:tbl>
    <w:p w:rsidR="00E74A86" w:rsidRP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</w:pPr>
    </w:p>
    <w:p w:rsid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5"/>
          <w:w w:val="106"/>
          <w:position w:val="-1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TRIENNIO</w:t>
      </w:r>
      <w:r w:rsidRPr="00E74A86">
        <w:rPr>
          <w:rFonts w:ascii="Times New Roman" w:eastAsia="Times New Roman" w:hAnsi="Times New Roman" w:cs="Times New Roman"/>
          <w:spacing w:val="5"/>
          <w:w w:val="106"/>
          <w:position w:val="-1"/>
          <w:sz w:val="24"/>
          <w:szCs w:val="24"/>
        </w:rPr>
        <w:t xml:space="preserve"> SIA</w:t>
      </w:r>
    </w:p>
    <w:p w:rsidR="006F3AEA" w:rsidRPr="00E74A86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1869"/>
        <w:gridCol w:w="1830"/>
        <w:gridCol w:w="1929"/>
        <w:gridCol w:w="1868"/>
      </w:tblGrid>
      <w:tr w:rsidR="00E74A86" w:rsidRPr="00E74A86" w:rsidTr="006F3AEA">
        <w:trPr>
          <w:trHeight w:hRule="exact" w:val="28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EC.AZIENDALE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</w:tr>
      <w:tr w:rsidR="00E74A86" w:rsidRPr="00E74A86" w:rsidTr="006F3AEA">
        <w:trPr>
          <w:trHeight w:hRule="exact" w:val="5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EC.AZIENDALE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INFORMATICA</w:t>
            </w:r>
          </w:p>
        </w:tc>
      </w:tr>
    </w:tbl>
    <w:p w:rsid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</w:pPr>
    </w:p>
    <w:p w:rsidR="006F3AEA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</w:pPr>
    </w:p>
    <w:p w:rsidR="006F3AEA" w:rsidRPr="00E74A86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</w:pPr>
    </w:p>
    <w:p w:rsid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5"/>
          <w:w w:val="106"/>
          <w:position w:val="-1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lastRenderedPageBreak/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TRIENNIO</w:t>
      </w:r>
      <w:r w:rsidRPr="00E74A86">
        <w:rPr>
          <w:rFonts w:ascii="Times New Roman" w:eastAsia="Times New Roman" w:hAnsi="Times New Roman" w:cs="Times New Roman"/>
          <w:spacing w:val="5"/>
          <w:w w:val="10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6"/>
          <w:position w:val="-1"/>
          <w:sz w:val="24"/>
          <w:szCs w:val="24"/>
        </w:rPr>
        <w:t>TURISMO</w:t>
      </w:r>
    </w:p>
    <w:p w:rsidR="006F3AEA" w:rsidRPr="00E74A86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1869"/>
        <w:gridCol w:w="1830"/>
        <w:gridCol w:w="1929"/>
        <w:gridCol w:w="1868"/>
      </w:tblGrid>
      <w:tr w:rsidR="00E74A86" w:rsidRPr="00E74A86" w:rsidTr="006F3AEA">
        <w:trPr>
          <w:trHeight w:hRule="exact" w:val="28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EC.AZIENDALE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TERZA LINGUA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</w:tr>
      <w:tr w:rsidR="00E74A86" w:rsidRPr="00E74A86" w:rsidTr="006F3AEA">
        <w:trPr>
          <w:trHeight w:hRule="exact" w:val="5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GEOGRAFIA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SECONDA LINGUA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ARTE E TERRITORIO</w:t>
            </w:r>
          </w:p>
        </w:tc>
      </w:tr>
    </w:tbl>
    <w:p w:rsidR="00E74A86" w:rsidRP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</w:pPr>
    </w:p>
    <w:p w:rsid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BIENNIO ODONTOTECNICO</w:t>
      </w:r>
    </w:p>
    <w:p w:rsidR="006F3AEA" w:rsidRPr="00E74A86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1869"/>
        <w:gridCol w:w="1830"/>
        <w:gridCol w:w="1929"/>
        <w:gridCol w:w="1868"/>
      </w:tblGrid>
      <w:tr w:rsidR="00E74A86" w:rsidRPr="00E74A86" w:rsidTr="006F3AEA">
        <w:trPr>
          <w:trHeight w:hRule="exact" w:val="28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CHIMICA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IGIENE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SCIENZE DELLA TERRA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</w:tr>
      <w:tr w:rsidR="00E74A86" w:rsidRPr="00E74A86" w:rsidTr="006F3AEA">
        <w:trPr>
          <w:trHeight w:hRule="exact" w:val="5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RAPPRESENT.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MODELLAZIONE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LABORATORIO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ODONT.</w:t>
            </w:r>
          </w:p>
        </w:tc>
      </w:tr>
    </w:tbl>
    <w:p w:rsidR="00E74A86" w:rsidRP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lang w:val="en-US"/>
        </w:rPr>
      </w:pPr>
    </w:p>
    <w:p w:rsid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BIENNIO SERVIZI PER LA SANITA’ E L’ASSISTENZA SOCIALE</w:t>
      </w:r>
    </w:p>
    <w:p w:rsidR="006F3AEA" w:rsidRPr="00E74A86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1869"/>
        <w:gridCol w:w="1830"/>
        <w:gridCol w:w="1929"/>
        <w:gridCol w:w="1868"/>
      </w:tblGrid>
      <w:tr w:rsidR="00E74A86" w:rsidRPr="00E74A86" w:rsidTr="006F3AEA">
        <w:trPr>
          <w:trHeight w:hRule="exact" w:val="28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SCIENZE UMANE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SECONDA LINGUA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SCIENZE DELLA TERRA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</w:tr>
      <w:tr w:rsidR="00E74A86" w:rsidRPr="00E74A86" w:rsidTr="006F3AEA">
        <w:trPr>
          <w:trHeight w:hRule="exact" w:val="5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METODOLOGIE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OPERATIVE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</w:tr>
    </w:tbl>
    <w:p w:rsidR="006F3AEA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</w:pPr>
    </w:p>
    <w:p w:rsid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 xml:space="preserve">TRIENNIO </w:t>
      </w:r>
      <w:proofErr w:type="spellStart"/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IeFP</w:t>
      </w:r>
      <w:proofErr w:type="spellEnd"/>
    </w:p>
    <w:p w:rsidR="006F3AEA" w:rsidRPr="00E74A86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1869"/>
        <w:gridCol w:w="1830"/>
        <w:gridCol w:w="1929"/>
        <w:gridCol w:w="1868"/>
      </w:tblGrid>
      <w:tr w:rsidR="00E74A86" w:rsidRPr="00E74A86" w:rsidTr="006F3AEA">
        <w:trPr>
          <w:trHeight w:hRule="exact" w:val="28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PSICOLOGIA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AZIENDALE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</w:rPr>
              <w:t>INGLESE</w:t>
            </w:r>
          </w:p>
        </w:tc>
      </w:tr>
      <w:tr w:rsidR="00E74A86" w:rsidRPr="00E74A86" w:rsidTr="006F3AEA">
        <w:trPr>
          <w:trHeight w:hRule="exact" w:val="5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</w:rPr>
              <w:t>DIRITTO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IGIENE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</w:rPr>
              <w:t>ITALIANO</w:t>
            </w:r>
          </w:p>
        </w:tc>
      </w:tr>
    </w:tbl>
    <w:p w:rsidR="006F3AEA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</w:pPr>
    </w:p>
    <w:p w:rsid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TRIENNIO ODONTOTECNICO</w:t>
      </w:r>
    </w:p>
    <w:p w:rsidR="006F3AEA" w:rsidRPr="00E74A86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1869"/>
        <w:gridCol w:w="1830"/>
        <w:gridCol w:w="1929"/>
        <w:gridCol w:w="1868"/>
      </w:tblGrid>
      <w:tr w:rsidR="00E74A86" w:rsidRPr="00E74A86" w:rsidTr="006F3AEA">
        <w:trPr>
          <w:trHeight w:hRule="exact" w:val="28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SCIENZA DEI MATERIALI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IGIENE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</w:tr>
      <w:tr w:rsidR="00E74A86" w:rsidRPr="00E74A86" w:rsidTr="006F3AEA">
        <w:trPr>
          <w:trHeight w:hRule="exact" w:val="5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LABORATORIO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ODONT.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RAPPRESENT.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MODELLAZIONE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LABORATORIO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ODONT.</w:t>
            </w:r>
          </w:p>
        </w:tc>
      </w:tr>
    </w:tbl>
    <w:p w:rsidR="00F15EC5" w:rsidRDefault="00F15EC5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</w:pPr>
    </w:p>
    <w:p w:rsidR="00E74A86" w:rsidRDefault="00E74A86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 xml:space="preserve">TRIENNIO SERVIZI PER LA SANITA’ E L’ASSISTENZA </w:t>
      </w:r>
      <w:r w:rsidR="006F3AEA"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SOC.</w:t>
      </w:r>
    </w:p>
    <w:p w:rsidR="006F3AEA" w:rsidRPr="00E74A86" w:rsidRDefault="006F3AEA" w:rsidP="006F3AEA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74A86" w:rsidRPr="00E74A86" w:rsidRDefault="00E74A86" w:rsidP="006F3AEA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952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1969"/>
        <w:gridCol w:w="1830"/>
        <w:gridCol w:w="1929"/>
        <w:gridCol w:w="1868"/>
      </w:tblGrid>
      <w:tr w:rsidR="00E74A86" w:rsidRPr="00E74A86" w:rsidTr="006F3AEA">
        <w:trPr>
          <w:trHeight w:hRule="exact" w:val="28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E74A86" w:rsidRPr="00E74A86" w:rsidTr="006F3AEA">
        <w:trPr>
          <w:trHeight w:hRule="exact" w:val="56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PSICOLOGIA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SECONDA LINGUA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IGIENE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</w:tr>
      <w:tr w:rsidR="00E74A86" w:rsidRPr="00E74A86" w:rsidTr="006F3AEA">
        <w:trPr>
          <w:trHeight w:hRule="exact" w:val="5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TECNICA AMMINISTR.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METODOLOGIE</w:t>
            </w:r>
          </w:p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OPERATIVE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86" w:rsidRPr="00E74A86" w:rsidRDefault="00E74A86" w:rsidP="006F3AEA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</w:tr>
    </w:tbl>
    <w:p w:rsidR="00E74A86" w:rsidRDefault="00E74A86" w:rsidP="006F3AEA"/>
    <w:p w:rsidR="007343E7" w:rsidRDefault="007343E7" w:rsidP="007343E7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</w:pP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lastRenderedPageBreak/>
        <w:t>Mat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r</w:t>
      </w:r>
      <w:r w:rsidRPr="00E74A86"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i</w:t>
      </w:r>
      <w:r w:rsidRPr="00E74A86">
        <w:rPr>
          <w:rFonts w:ascii="Times New Roman" w:eastAsia="Times New Roman" w:hAnsi="Times New Roman" w:cs="Times New Roman"/>
          <w:w w:val="108"/>
          <w:position w:val="-1"/>
          <w:sz w:val="24"/>
          <w:szCs w:val="24"/>
        </w:rPr>
        <w:t>e</w:t>
      </w:r>
      <w:r w:rsidRPr="00E74A86">
        <w:rPr>
          <w:rFonts w:ascii="Times New Roman" w:eastAsia="Times New Roman" w:hAnsi="Times New Roman" w:cs="Times New Roman"/>
          <w:spacing w:val="-3"/>
          <w:w w:val="108"/>
          <w:position w:val="-1"/>
          <w:sz w:val="24"/>
          <w:szCs w:val="24"/>
        </w:rPr>
        <w:t xml:space="preserve"> 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E74A8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E74A86">
        <w:rPr>
          <w:rFonts w:ascii="Times New Roman" w:eastAsia="Times New Roman" w:hAnsi="Times New Roman" w:cs="Times New Roman"/>
          <w:position w:val="-1"/>
          <w:sz w:val="24"/>
          <w:szCs w:val="24"/>
        </w:rPr>
        <w:t>assi</w:t>
      </w:r>
      <w:r w:rsidRPr="00E74A8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QUINTA SERVIZI COMMERCIALI</w:t>
      </w:r>
    </w:p>
    <w:p w:rsidR="007343E7" w:rsidRPr="00E74A86" w:rsidRDefault="007343E7" w:rsidP="007343E7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343E7" w:rsidRPr="00E74A86" w:rsidRDefault="007343E7" w:rsidP="007343E7">
      <w:pPr>
        <w:widowControl w:val="0"/>
        <w:spacing w:before="6" w:after="0" w:line="40" w:lineRule="exact"/>
        <w:rPr>
          <w:rFonts w:ascii="Calibri" w:eastAsia="Calibri" w:hAnsi="Calibri" w:cs="Times New Roman"/>
          <w:sz w:val="4"/>
          <w:szCs w:val="4"/>
        </w:rPr>
      </w:pPr>
    </w:p>
    <w:tbl>
      <w:tblPr>
        <w:tblW w:w="952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1969"/>
        <w:gridCol w:w="1830"/>
        <w:gridCol w:w="1929"/>
        <w:gridCol w:w="1868"/>
      </w:tblGrid>
      <w:tr w:rsidR="007343E7" w:rsidRPr="00E74A86" w:rsidTr="005E43F2">
        <w:trPr>
          <w:trHeight w:hRule="exact" w:val="28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</w:tr>
      <w:tr w:rsidR="007343E7" w:rsidRPr="00E74A86" w:rsidTr="005E43F2">
        <w:trPr>
          <w:trHeight w:hRule="exact" w:val="562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6372BF" w:rsidP="005E43F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SPA/FRA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TEC.PROFESS.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ITALIANO</w:t>
            </w:r>
          </w:p>
        </w:tc>
      </w:tr>
      <w:tr w:rsidR="007343E7" w:rsidRPr="00E74A86" w:rsidTr="005E43F2">
        <w:trPr>
          <w:trHeight w:hRule="exact" w:val="56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DB4F14" w:rsidP="005E43F2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DIRITTO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INGLESE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PSICOLOGIA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E7" w:rsidRPr="00E74A86" w:rsidRDefault="007343E7" w:rsidP="005E43F2">
            <w:pPr>
              <w:widowControl w:val="0"/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TEC.PROFESS.</w:t>
            </w:r>
          </w:p>
        </w:tc>
      </w:tr>
    </w:tbl>
    <w:p w:rsidR="007343E7" w:rsidRDefault="007343E7" w:rsidP="006F3AEA"/>
    <w:p w:rsidR="007343E7" w:rsidRDefault="007343E7" w:rsidP="006F3AEA"/>
    <w:sectPr w:rsidR="00734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86"/>
    <w:rsid w:val="005F14B4"/>
    <w:rsid w:val="006372BF"/>
    <w:rsid w:val="006F3AEA"/>
    <w:rsid w:val="007343E7"/>
    <w:rsid w:val="00C35702"/>
    <w:rsid w:val="00DB4F14"/>
    <w:rsid w:val="00E74A86"/>
    <w:rsid w:val="00F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Torrione</dc:creator>
  <cp:lastModifiedBy>Asus</cp:lastModifiedBy>
  <cp:revision>7</cp:revision>
  <dcterms:created xsi:type="dcterms:W3CDTF">2020-03-06T12:18:00Z</dcterms:created>
  <dcterms:modified xsi:type="dcterms:W3CDTF">2020-03-13T16:12:00Z</dcterms:modified>
</cp:coreProperties>
</file>